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A3088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BC6FFE" w:rsidRPr="004836E2" w:rsidRDefault="00BC6FFE" w:rsidP="00BC6F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C6FFE" w:rsidRPr="00A30887" w:rsidRDefault="00BC6FFE" w:rsidP="00BC6F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двадцать пятой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BC6FFE" w:rsidRDefault="00BC6FFE" w:rsidP="00BC6FFE">
      <w:pPr>
        <w:pStyle w:val="a6"/>
        <w:rPr>
          <w:rFonts w:ascii="Times New Roman" w:hAnsi="Times New Roman" w:cs="Times New Roman"/>
          <w:sz w:val="28"/>
          <w:szCs w:val="28"/>
        </w:rPr>
      </w:pPr>
      <w:r w:rsidRPr="00BA1355">
        <w:rPr>
          <w:rFonts w:ascii="Times New Roman" w:hAnsi="Times New Roman" w:cs="Times New Roman"/>
          <w:sz w:val="28"/>
          <w:szCs w:val="28"/>
        </w:rPr>
        <w:t xml:space="preserve">19.05.2023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103 </w:t>
      </w:r>
    </w:p>
    <w:p w:rsidR="00BC6FFE" w:rsidRPr="00BA1355" w:rsidRDefault="00BC6FFE" w:rsidP="00BC6FF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14233" w:rsidRPr="00BC6FFE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решение </w:t>
      </w:r>
      <w:r w:rsidR="003B4AD3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тринадцатой</w:t>
      </w:r>
      <w:r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 Совета депутатов </w:t>
      </w:r>
      <w:r w:rsidR="003B4AD3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</w:t>
      </w:r>
      <w:r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Карасукского ра</w:t>
      </w:r>
      <w:r w:rsidR="0028795E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йона Новосибирской области от 2</w:t>
      </w:r>
      <w:r w:rsidR="003B4AD3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28795E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.12.2021</w:t>
      </w:r>
      <w:r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</w:t>
      </w:r>
      <w:r w:rsidR="003B4AD3"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>59</w:t>
      </w:r>
      <w:r w:rsidRPr="00BC6F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3B4AD3" w:rsidRPr="00BC6FFE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муниципальном контроле в области охраны и использования, особо охраняемых природных территорий на территории Октябрьского сельсовета Карасукского района Новосибирской области</w:t>
      </w:r>
      <w:r w:rsidRPr="00BC6FFE">
        <w:rPr>
          <w:rFonts w:ascii="Times New Roman" w:hAnsi="Times New Roman" w:cs="Times New Roman"/>
          <w:b/>
          <w:sz w:val="28"/>
          <w:szCs w:val="28"/>
        </w:rPr>
        <w:t>»</w:t>
      </w:r>
    </w:p>
    <w:p w:rsidR="00314233" w:rsidRPr="00A30887" w:rsidRDefault="00314233" w:rsidP="00BC6FFE">
      <w:pPr>
        <w:pStyle w:val="51"/>
        <w:shd w:val="clear" w:color="auto" w:fill="auto"/>
        <w:tabs>
          <w:tab w:val="left" w:pos="997"/>
        </w:tabs>
        <w:spacing w:line="240" w:lineRule="auto"/>
        <w:ind w:firstLine="680"/>
        <w:rPr>
          <w:sz w:val="28"/>
          <w:szCs w:val="28"/>
        </w:rPr>
      </w:pPr>
      <w:r w:rsidRPr="00A30887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</w:t>
      </w:r>
      <w:r w:rsidR="003B4AD3">
        <w:rPr>
          <w:sz w:val="28"/>
          <w:szCs w:val="28"/>
        </w:rPr>
        <w:t>Октябрьского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BC6FFE" w:rsidRDefault="00314233" w:rsidP="00BC6FFE">
      <w:pPr>
        <w:tabs>
          <w:tab w:val="left" w:pos="2205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FFE">
        <w:rPr>
          <w:rFonts w:ascii="Times New Roman" w:eastAsia="Calibri" w:hAnsi="Times New Roman" w:cs="Times New Roman"/>
          <w:b/>
          <w:sz w:val="28"/>
          <w:szCs w:val="28"/>
        </w:rPr>
        <w:t>РЕШИЛ:</w:t>
      </w:r>
      <w:r w:rsidR="00BC6FFE" w:rsidRPr="00BC6FF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14233" w:rsidRPr="00A30887" w:rsidRDefault="00314233" w:rsidP="00BC6FFE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3B4AD3">
        <w:rPr>
          <w:rFonts w:ascii="Times New Roman" w:eastAsia="Calibri" w:hAnsi="Times New Roman" w:cs="Times New Roman"/>
          <w:bCs/>
          <w:sz w:val="28"/>
          <w:szCs w:val="28"/>
        </w:rPr>
        <w:t>тринадцатой</w:t>
      </w:r>
      <w:r w:rsidR="00185EA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</w:t>
      </w:r>
      <w:r w:rsidR="003B4AD3">
        <w:rPr>
          <w:rFonts w:ascii="Times New Roman" w:eastAsia="Calibri" w:hAnsi="Times New Roman" w:cs="Times New Roman"/>
          <w:bCs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района Новосибирской области от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B4AD3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.12.2021 № </w:t>
      </w:r>
      <w:r w:rsidR="003B4AD3">
        <w:rPr>
          <w:rFonts w:ascii="Times New Roman" w:eastAsia="Calibri" w:hAnsi="Times New Roman" w:cs="Times New Roman"/>
          <w:bCs/>
          <w:sz w:val="28"/>
          <w:szCs w:val="28"/>
        </w:rPr>
        <w:t>59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3B4AD3" w:rsidRPr="003B4AD3">
        <w:rPr>
          <w:rFonts w:ascii="Times New Roman" w:hAnsi="Times New Roman" w:cs="Times New Roman"/>
          <w:bCs/>
          <w:sz w:val="28"/>
          <w:szCs w:val="28"/>
        </w:rPr>
        <w:t>Об утверждении Положения о муниципальном контроле в области охраны и использования, особо охраняемых природных территорий на территории Октябрьского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="00BC6FFE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A30887" w:rsidRDefault="00A30887" w:rsidP="00BC6FFE">
      <w:pPr>
        <w:pStyle w:val="a7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4B03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="00501125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30887" w:rsidRPr="00A411DB" w:rsidRDefault="00501125" w:rsidP="00BC6FFE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 особо охраняемых природных территорий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B4A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5) количество устраненных нарушений обязательных требований;</w:t>
      </w:r>
    </w:p>
    <w:p w:rsidR="00A30887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lastRenderedPageBreak/>
        <w:t>6) количество поступивших возражений в отношении акта контрольного мероприятия;</w:t>
      </w:r>
    </w:p>
    <w:p w:rsidR="00725D12" w:rsidRPr="00A30887" w:rsidRDefault="00A30887" w:rsidP="00BC6FFE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7) количество выданных органом муниципального контроля предписаний об устранении нарушений обязательных требований.</w:t>
      </w:r>
      <w:r w:rsidR="004B035E" w:rsidRPr="00A3088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4233" w:rsidRPr="00A30887" w:rsidRDefault="00314233" w:rsidP="00BC6FFE">
      <w:pPr>
        <w:spacing w:after="0" w:line="240" w:lineRule="auto"/>
        <w:ind w:firstLine="6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</w:t>
      </w:r>
      <w:r w:rsidR="009065B4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="009065B4">
        <w:rPr>
          <w:rFonts w:ascii="Times New Roman" w:eastAsia="Calibri" w:hAnsi="Times New Roman" w:cs="Times New Roman"/>
          <w:color w:val="000000"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AD3" w:rsidRDefault="003B4AD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C6FFE" w:rsidRPr="00F1785C" w:rsidTr="008538D6">
        <w:tc>
          <w:tcPr>
            <w:tcW w:w="4785" w:type="dxa"/>
          </w:tcPr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33307942"/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6FFE" w:rsidRPr="00F1785C" w:rsidRDefault="00BC6FFE" w:rsidP="00853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3B4AD3" w:rsidRDefault="003B4AD3" w:rsidP="003B4AD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20552E" w:rsidRPr="00A30887" w:rsidRDefault="0020552E" w:rsidP="003B4AD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</w:p>
    <w:sectPr w:rsidR="0020552E" w:rsidRPr="00A30887" w:rsidSect="00314233">
      <w:head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E9B" w:rsidRDefault="005B7E9B" w:rsidP="00AA6ECF">
      <w:pPr>
        <w:spacing w:after="0" w:line="240" w:lineRule="auto"/>
      </w:pPr>
      <w:r>
        <w:separator/>
      </w:r>
    </w:p>
  </w:endnote>
  <w:endnote w:type="continuationSeparator" w:id="1">
    <w:p w:rsidR="005B7E9B" w:rsidRDefault="005B7E9B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E9B" w:rsidRDefault="005B7E9B" w:rsidP="00AA6ECF">
      <w:pPr>
        <w:spacing w:after="0" w:line="240" w:lineRule="auto"/>
      </w:pPr>
      <w:r>
        <w:separator/>
      </w:r>
    </w:p>
  </w:footnote>
  <w:footnote w:type="continuationSeparator" w:id="1">
    <w:p w:rsidR="005B7E9B" w:rsidRDefault="005B7E9B" w:rsidP="00AA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CF" w:rsidRPr="00AA6ECF" w:rsidRDefault="00AA6ECF" w:rsidP="00AA6ECF">
    <w:pPr>
      <w:pStyle w:val="a9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A4BF0"/>
    <w:multiLevelType w:val="multilevel"/>
    <w:tmpl w:val="E2AA19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2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233"/>
    <w:rsid w:val="00033134"/>
    <w:rsid w:val="00066EC9"/>
    <w:rsid w:val="00075E7C"/>
    <w:rsid w:val="000852B3"/>
    <w:rsid w:val="00170998"/>
    <w:rsid w:val="00185EA2"/>
    <w:rsid w:val="001F11D7"/>
    <w:rsid w:val="0020552E"/>
    <w:rsid w:val="00246455"/>
    <w:rsid w:val="0027299B"/>
    <w:rsid w:val="0028795E"/>
    <w:rsid w:val="002F6F26"/>
    <w:rsid w:val="00314233"/>
    <w:rsid w:val="003B4AD3"/>
    <w:rsid w:val="003C3A55"/>
    <w:rsid w:val="003D2623"/>
    <w:rsid w:val="003E7D04"/>
    <w:rsid w:val="004B035E"/>
    <w:rsid w:val="004F6F5B"/>
    <w:rsid w:val="00501125"/>
    <w:rsid w:val="00521201"/>
    <w:rsid w:val="00590053"/>
    <w:rsid w:val="005B7E9B"/>
    <w:rsid w:val="00664DCD"/>
    <w:rsid w:val="00706330"/>
    <w:rsid w:val="00725D12"/>
    <w:rsid w:val="00792059"/>
    <w:rsid w:val="00793C16"/>
    <w:rsid w:val="00816C42"/>
    <w:rsid w:val="00887B39"/>
    <w:rsid w:val="008D2A42"/>
    <w:rsid w:val="009065B4"/>
    <w:rsid w:val="00932954"/>
    <w:rsid w:val="009E1B02"/>
    <w:rsid w:val="00A30887"/>
    <w:rsid w:val="00A40AE3"/>
    <w:rsid w:val="00A411DB"/>
    <w:rsid w:val="00AA6ECF"/>
    <w:rsid w:val="00AC5E9E"/>
    <w:rsid w:val="00B0361A"/>
    <w:rsid w:val="00BC6FFE"/>
    <w:rsid w:val="00C062B9"/>
    <w:rsid w:val="00C118FB"/>
    <w:rsid w:val="00C573DC"/>
    <w:rsid w:val="00C82FEA"/>
    <w:rsid w:val="00C95C6C"/>
    <w:rsid w:val="00CE2C79"/>
    <w:rsid w:val="00D1400F"/>
    <w:rsid w:val="00D221A6"/>
    <w:rsid w:val="00D258FA"/>
    <w:rsid w:val="00D278EB"/>
    <w:rsid w:val="00D74446"/>
    <w:rsid w:val="00E942D7"/>
    <w:rsid w:val="00EC6185"/>
    <w:rsid w:val="00F50516"/>
    <w:rsid w:val="00FA2F82"/>
    <w:rsid w:val="00FE2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Октябрьское</cp:lastModifiedBy>
  <cp:revision>20</cp:revision>
  <cp:lastPrinted>2023-05-22T03:49:00Z</cp:lastPrinted>
  <dcterms:created xsi:type="dcterms:W3CDTF">2019-12-26T04:18:00Z</dcterms:created>
  <dcterms:modified xsi:type="dcterms:W3CDTF">2023-05-24T03:57:00Z</dcterms:modified>
</cp:coreProperties>
</file>